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4D" w:rsidRPr="00AD0ADD" w:rsidRDefault="008C01A4" w:rsidP="008C01A4">
      <w:pPr>
        <w:autoSpaceDE w:val="0"/>
        <w:autoSpaceDN w:val="0"/>
        <w:spacing w:line="200" w:lineRule="atLeast"/>
        <w:ind w:left="1274" w:hangingChars="531" w:hanging="1274"/>
        <w:rPr>
          <w:rFonts w:ascii="Meiryo UI" w:eastAsia="Meiryo UI" w:hAnsi="Meiryo UI" w:cs="Meiryo UI"/>
          <w:color w:val="000000"/>
          <w:sz w:val="24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color w:val="000000"/>
          <w:sz w:val="24"/>
          <w:szCs w:val="21"/>
        </w:rPr>
        <w:t>お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申込先 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: 一般社団法人 電子情報技術産業協会　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放送・通信システム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部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br/>
      </w:r>
      <w:r w:rsidR="00AD0ADD">
        <w:rPr>
          <w:rFonts w:ascii="Meiryo UI" w:eastAsia="Meiryo UI" w:hAnsi="Meiryo UI" w:cs="Meiryo UI" w:hint="eastAsia"/>
          <w:color w:val="000000"/>
          <w:sz w:val="24"/>
          <w:szCs w:val="21"/>
        </w:rPr>
        <w:t>e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-mail : </w:t>
      </w:r>
      <w:hyperlink r:id="rId9" w:history="1">
        <w:r w:rsidR="00AD0ADD" w:rsidRPr="00AD0ADD">
          <w:rPr>
            <w:rStyle w:val="a6"/>
            <w:rFonts w:ascii="Meiryo UI" w:eastAsia="Meiryo UI" w:hAnsi="Meiryo UI" w:cs="Meiryo UI"/>
            <w:sz w:val="24"/>
            <w:szCs w:val="21"/>
          </w:rPr>
          <w:t>ce321@jeita.or.jp</w:t>
        </w:r>
      </w:hyperlink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　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FAX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: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03-</w:t>
      </w:r>
      <w:r w:rsidR="00F77E5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5218-1077</w:t>
      </w:r>
    </w:p>
    <w:p w:rsidR="00AD0ADD" w:rsidRPr="00AD0ADD" w:rsidRDefault="00AD0ADD" w:rsidP="00AD0ADD">
      <w:pPr>
        <w:autoSpaceDE w:val="0"/>
        <w:autoSpaceDN w:val="0"/>
        <w:spacing w:line="200" w:lineRule="atLeast"/>
        <w:rPr>
          <w:rFonts w:ascii="Meiryo UI" w:eastAsia="Meiryo UI" w:hAnsi="Meiryo UI" w:cs="Meiryo UI"/>
          <w:b/>
          <w:color w:val="000000"/>
          <w:sz w:val="21"/>
          <w:szCs w:val="21"/>
        </w:rPr>
      </w:pPr>
    </w:p>
    <w:p w:rsidR="00DA0F4D" w:rsidRPr="006F09D0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b/>
          <w:color w:val="000000"/>
          <w:sz w:val="14"/>
        </w:rPr>
      </w:pP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『AV&amp;IT機器世界需要動向調査』</w:t>
      </w:r>
      <w:r w:rsidR="00FD4C9C" w:rsidRPr="006F09D0">
        <w:rPr>
          <w:rFonts w:ascii="Meiryo UI" w:eastAsia="Meiryo UI" w:hAnsi="Meiryo UI" w:cs="Meiryo UI" w:hint="eastAsia"/>
          <w:b/>
          <w:color w:val="000000"/>
          <w:sz w:val="24"/>
        </w:rPr>
        <w:t xml:space="preserve"> </w:t>
      </w: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報告会</w:t>
      </w:r>
      <w:r w:rsidR="00372D47" w:rsidRPr="006F09D0">
        <w:rPr>
          <w:rFonts w:ascii="Meiryo UI" w:eastAsia="Meiryo UI" w:hAnsi="Meiryo UI" w:cs="Meiryo UI" w:hint="eastAsia"/>
          <w:b/>
          <w:color w:val="000000"/>
          <w:sz w:val="32"/>
        </w:rPr>
        <w:t xml:space="preserve">　</w:t>
      </w:r>
      <w:r w:rsidR="00505B2D" w:rsidRPr="006F09D0">
        <w:rPr>
          <w:rFonts w:ascii="Meiryo UI" w:eastAsia="Meiryo UI" w:hAnsi="Meiryo UI" w:cs="Meiryo UI" w:hint="eastAsia"/>
          <w:b/>
          <w:color w:val="000000"/>
          <w:sz w:val="32"/>
        </w:rPr>
        <w:t>参加</w:t>
      </w:r>
      <w:r w:rsidR="00DA0F4D" w:rsidRPr="006F09D0">
        <w:rPr>
          <w:rFonts w:ascii="Meiryo UI" w:eastAsia="Meiryo UI" w:hAnsi="Meiryo UI" w:cs="Meiryo UI" w:hint="eastAsia"/>
          <w:b/>
          <w:color w:val="000000"/>
          <w:sz w:val="32"/>
        </w:rPr>
        <w:t>申込書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690"/>
      </w:tblGrid>
      <w:tr w:rsidR="009A6D5C" w:rsidRPr="00AD0ADD" w:rsidTr="00D96C4F">
        <w:trPr>
          <w:trHeight w:val="504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貴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:rsidTr="00D96C4F">
        <w:trPr>
          <w:trHeight w:val="527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728CC" w:rsidRPr="00AD0ADD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:rsidTr="00D96C4F">
        <w:trPr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芳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</w:rPr>
              <w:t>ふりがな</w:t>
            </w:r>
            <w:r w:rsidR="00AD0ADD">
              <w:rPr>
                <w:rFonts w:ascii="Meiryo UI" w:eastAsia="Meiryo UI" w:hAnsi="Meiryo UI" w:cs="Meiryo UI" w:hint="eastAsia"/>
                <w:color w:val="000000"/>
              </w:rPr>
              <w:t xml:space="preserve">  </w:t>
            </w:r>
          </w:p>
        </w:tc>
      </w:tr>
      <w:tr w:rsidR="009A6D5C" w:rsidRPr="00AD0ADD" w:rsidTr="00D96C4F">
        <w:trPr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AD0ADD" w:rsidP="00AD0AD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A6D5C" w:rsidRPr="00AD0ADD" w:rsidTr="00D96C4F">
        <w:trPr>
          <w:trHeight w:val="29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</w:rPr>
              <w:t>〒</w:t>
            </w:r>
            <w:r w:rsidR="008A2FEC">
              <w:rPr>
                <w:rFonts w:ascii="Meiryo UI" w:eastAsia="Meiryo UI" w:hAnsi="Meiryo UI" w:cs="Meiryo UI" w:hint="eastAsia"/>
                <w:color w:val="000000"/>
              </w:rPr>
              <w:t xml:space="preserve"> </w:t>
            </w:r>
          </w:p>
        </w:tc>
      </w:tr>
      <w:tr w:rsidR="009A6D5C" w:rsidRPr="00AD0ADD" w:rsidTr="00D96C4F">
        <w:trPr>
          <w:trHeight w:val="389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  <w:spacing w:val="135"/>
                <w:sz w:val="24"/>
                <w:szCs w:val="24"/>
                <w:fitText w:val="720" w:id="1524358404"/>
              </w:rPr>
              <w:t>TE</w:t>
            </w:r>
            <w:r w:rsidRPr="008A2FEC">
              <w:rPr>
                <w:rFonts w:ascii="Meiryo UI" w:eastAsia="Meiryo UI" w:hAnsi="Meiryo UI" w:cs="Meiryo UI" w:hint="eastAsia"/>
                <w:color w:val="000000"/>
                <w:spacing w:val="15"/>
                <w:sz w:val="24"/>
                <w:szCs w:val="24"/>
                <w:fitText w:val="720" w:id="1524358404"/>
              </w:rPr>
              <w:t>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175088" w:rsidRPr="00AD0ADD" w:rsidTr="00175088">
        <w:trPr>
          <w:trHeight w:val="2055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5088" w:rsidRPr="00D96C4F" w:rsidRDefault="00175088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 加 費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75088" w:rsidRPr="00AD0ADD" w:rsidRDefault="00175088" w:rsidP="009159F0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color w:val="0000FF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該当する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□に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チェック</w:t>
            </w:r>
            <w:r w:rsidRPr="00AD0ADD">
              <w:rPr>
                <w:rFonts w:ascii="Meiryo UI" w:eastAsia="Meiryo UI" w:hAnsi="Wingdings" w:cs="Meiryo UI"/>
                <w:sz w:val="22"/>
                <w:szCs w:val="22"/>
              </w:rPr>
              <w:t></w:t>
            </w:r>
            <w:r>
              <w:rPr>
                <w:rFonts w:ascii="Meiryo UI" w:eastAsia="Meiryo UI" w:hAnsi="Wingdings" w:cs="Meiryo UI" w:hint="eastAsia"/>
                <w:sz w:val="22"/>
                <w:szCs w:val="22"/>
              </w:rPr>
              <w:t xml:space="preserve"> 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くだ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さい</w:t>
            </w:r>
          </w:p>
          <w:p w:rsidR="00175088" w:rsidRDefault="00BC79C5" w:rsidP="009159F0">
            <w:pPr>
              <w:autoSpaceDE w:val="0"/>
              <w:autoSpaceDN w:val="0"/>
              <w:spacing w:afterLines="30" w:after="72" w:line="200" w:lineRule="atLeast"/>
              <w:ind w:leftChars="112" w:left="783" w:hangingChars="233" w:hanging="559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28765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8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175088" w:rsidRPr="00AD0ADD">
              <w:rPr>
                <w:rFonts w:ascii="Meiryo UI" w:eastAsia="Meiryo UI" w:hAnsi="Wingdings" w:cs="Meiryo UI"/>
                <w:position w:val="10"/>
                <w:sz w:val="24"/>
                <w:szCs w:val="24"/>
              </w:rPr>
              <w:t xml:space="preserve">　</w:t>
            </w:r>
            <w:r w:rsidR="00175088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</w:t>
            </w:r>
            <w:r w:rsidR="00175088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175088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175088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175088" w:rsidRPr="00AD0ADD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175088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  <w:r w:rsidR="00175088"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  <w:br/>
            </w:r>
            <w:r w:rsidR="00175088" w:rsidRPr="00AD0ADD">
              <w:rPr>
                <w:rFonts w:ascii="Meiryo UI" w:eastAsia="Meiryo UI" w:hAnsi="Meiryo UI" w:cs="Meiryo UI" w:hint="eastAsia"/>
                <w:color w:val="000000"/>
              </w:rPr>
              <w:t xml:space="preserve">＊JEITA会員一覧　</w:t>
            </w:r>
            <w:r w:rsidR="00175088" w:rsidRPr="00AD0ADD">
              <w:rPr>
                <w:rFonts w:ascii="Meiryo UI" w:eastAsia="Meiryo UI" w:hAnsi="Meiryo UI" w:cs="Meiryo UI"/>
                <w:color w:val="000000"/>
              </w:rPr>
              <w:t>http://www.jeita.or.jp/cgi-bin/member/list.cgi</w:t>
            </w:r>
          </w:p>
          <w:p w:rsidR="00175088" w:rsidRPr="009159F0" w:rsidRDefault="00BC79C5" w:rsidP="009159F0">
            <w:pPr>
              <w:autoSpaceDE w:val="0"/>
              <w:autoSpaceDN w:val="0"/>
              <w:spacing w:afterLines="50" w:after="120" w:line="200" w:lineRule="atLeast"/>
              <w:ind w:leftChars="112" w:left="790" w:hangingChars="236" w:hanging="566"/>
              <w:rPr>
                <w:rFonts w:ascii="Meiryo UI" w:eastAsia="Meiryo UI" w:hAnsi="Meiryo UI" w:cs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66539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08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175088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175088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175088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175088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175088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（一般）</w:t>
            </w:r>
          </w:p>
        </w:tc>
      </w:tr>
      <w:tr w:rsidR="00175088" w:rsidRPr="00AD0ADD" w:rsidTr="00175088">
        <w:trPr>
          <w:trHeight w:val="677"/>
          <w:jc w:val="center"/>
        </w:trPr>
        <w:tc>
          <w:tcPr>
            <w:tcW w:w="15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088" w:rsidRDefault="00175088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088" w:rsidRPr="00BC79C5" w:rsidRDefault="00175088" w:rsidP="00BC79C5">
            <w:pPr>
              <w:autoSpaceDE w:val="0"/>
              <w:autoSpaceDN w:val="0"/>
              <w:spacing w:afterLines="50" w:after="120" w:line="200" w:lineRule="atLeast"/>
              <w:ind w:leftChars="607" w:left="1215" w:hanging="1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BC79C5">
              <w:rPr>
                <w:rFonts w:ascii="Meiryo UI" w:eastAsia="Meiryo UI" w:hAnsi="Meiryo UI" w:cs="Meiryo UI" w:hint="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536F9" wp14:editId="422ABE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97790</wp:posOffset>
                      </wp:positionV>
                      <wp:extent cx="594995" cy="287020"/>
                      <wp:effectExtent l="76200" t="38100" r="71755" b="1130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87020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5088" w:rsidRPr="006C4741" w:rsidRDefault="00175088" w:rsidP="0017508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6C4741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  <w:t>早割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5pt;margin-top:7.7pt;width:46.8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textbox inset="5.85pt,.7pt,5.85pt,.7pt">
                        <w:txbxContent>
                          <w:p w:rsidR="00175088" w:rsidRPr="006C4741" w:rsidRDefault="00175088" w:rsidP="0017508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</w:pPr>
                            <w:r w:rsidRPr="006C4741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  <w:t>早割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79C5" w:rsidRPr="00BC79C5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１月19日（金）</w:t>
            </w:r>
            <w:r w:rsidRPr="00BC79C5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までにお申込みいただいた場合は、JEITA会員会社:8,000円、</w:t>
            </w:r>
            <w:r w:rsidR="00BC79C5" w:rsidRPr="00BC79C5">
              <w:rPr>
                <w:rFonts w:ascii="Meiryo UI" w:eastAsia="Meiryo UI" w:hAnsi="Meiryo UI" w:cs="Meiryo UI"/>
                <w:b/>
                <w:szCs w:val="22"/>
                <w:u w:val="single"/>
              </w:rPr>
              <w:br/>
            </w:r>
            <w:r w:rsidRPr="00BC79C5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一般:16,000円の早割料金にて受付いたします</w:t>
            </w:r>
            <w:r w:rsidR="00BC79C5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。</w:t>
            </w:r>
          </w:p>
        </w:tc>
      </w:tr>
      <w:tr w:rsidR="00EB14D3" w:rsidRPr="00AD0ADD" w:rsidTr="00175088">
        <w:trPr>
          <w:trHeight w:val="3552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14D3" w:rsidRPr="00F127AF" w:rsidRDefault="00F127AF" w:rsidP="00F127AF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9D0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参加申込書に必要事項をご記入のうえ、電子メール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で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お送りください。FAXでも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受け付けて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おりま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すが、事務処理の都合上、できるだけ電子メールでのご連絡をお願いいたします。</w:t>
            </w:r>
          </w:p>
          <w:p w:rsidR="00505B2D" w:rsidRPr="00D0793E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原則として事前申込制とし、当日受付はいたしません。</w:t>
            </w:r>
          </w:p>
          <w:p w:rsidR="00505B2D" w:rsidRPr="00D0793E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お申込内容を確認後、「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完了メール」をお送り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します。本メールを受講票と</w:t>
            </w:r>
            <w:r w:rsidR="00D0793E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しますので、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プリントアウトしてご持参いただき、報告会当日に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受付でご提示ください。</w:t>
            </w:r>
          </w:p>
          <w:p w:rsidR="006F09D0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参加費のお支払いは請求方式でお願いして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後日、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請求書を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郵送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ますので、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指定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口座に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2月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21日（水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）までに</w:t>
            </w:r>
            <w:r w:rsidRPr="006F09D0">
              <w:rPr>
                <w:rFonts w:ascii="Meiryo UI" w:eastAsia="Meiryo UI" w:hAnsi="Wingdings" w:cs="Meiryo UI" w:hint="eastAsia"/>
                <w:b/>
                <w:color w:val="000000"/>
                <w:sz w:val="22"/>
                <w:szCs w:val="22"/>
                <w:u w:val="single"/>
              </w:rPr>
              <w:t>お振込みください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:rsidR="00505B2D" w:rsidRPr="00D0793E" w:rsidRDefault="006F09D0" w:rsidP="006F09D0">
            <w:pPr>
              <w:pStyle w:val="af3"/>
              <w:autoSpaceDE w:val="0"/>
              <w:autoSpaceDN w:val="0"/>
              <w:spacing w:afterLines="50" w:after="120" w:line="240" w:lineRule="auto"/>
              <w:ind w:leftChars="0" w:left="42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なお、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振込手数料は各自</w:t>
            </w:r>
            <w:r w:rsidR="00CC52CC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にて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ご負担ください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:rsidR="00EB14D3" w:rsidRPr="00D0793E" w:rsidRDefault="00F127AF" w:rsidP="00DC5C10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お振込みいただいた参加費</w:t>
            </w:r>
            <w:r w:rsidR="00CC52CC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返却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は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いたしかねますので、お申込み</w:t>
            </w:r>
            <w:r w:rsidR="006F09D0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され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た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方が参加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できない場合には、代理の方のご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をお願い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いたします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。</w:t>
            </w:r>
          </w:p>
        </w:tc>
      </w:tr>
      <w:tr w:rsidR="00DA0F4D" w:rsidRPr="00AD0ADD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</w:tcBorders>
            <w:vAlign w:val="center"/>
          </w:tcPr>
          <w:p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690" w:type="dxa"/>
            <w:tcBorders>
              <w:top w:val="single" w:sz="18" w:space="0" w:color="auto"/>
            </w:tcBorders>
          </w:tcPr>
          <w:p w:rsidR="00DA0F4D" w:rsidRPr="00AD0ADD" w:rsidRDefault="008A2FE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AD0ADD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DA0F4D" w:rsidRPr="00AD0ADD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記入不要</w:t>
            </w:r>
          </w:p>
        </w:tc>
      </w:tr>
    </w:tbl>
    <w:p w:rsidR="005574D7" w:rsidRPr="00AD0ADD" w:rsidRDefault="00D0793E" w:rsidP="005574D7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="005574D7" w:rsidRPr="00AD0ADD">
        <w:rPr>
          <w:rFonts w:ascii="Meiryo UI" w:eastAsia="Meiryo UI" w:hAnsi="Meiryo UI" w:cs="Meiryo UI" w:hint="eastAsia"/>
        </w:rPr>
        <w:t>申込書に記載された個人情報は、当該</w:t>
      </w:r>
      <w:r w:rsidR="003C22C4" w:rsidRPr="00AD0ADD">
        <w:rPr>
          <w:rFonts w:ascii="Meiryo UI" w:eastAsia="Meiryo UI" w:hAnsi="Meiryo UI" w:cs="Meiryo UI" w:hint="eastAsia"/>
        </w:rPr>
        <w:t>報告</w:t>
      </w:r>
      <w:r w:rsidR="005574D7" w:rsidRPr="00AD0ADD">
        <w:rPr>
          <w:rFonts w:ascii="Meiryo UI" w:eastAsia="Meiryo UI" w:hAnsi="Meiryo UI" w:cs="Meiryo UI" w:hint="eastAsia"/>
        </w:rPr>
        <w:t>会に関する連絡にのみ利用させていただきます。</w:t>
      </w:r>
    </w:p>
    <w:p w:rsidR="00DA0F4D" w:rsidRPr="00AD0ADD" w:rsidRDefault="00D0793E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="00DA0F4D" w:rsidRPr="00AD0ADD">
        <w:rPr>
          <w:rFonts w:ascii="Meiryo UI" w:eastAsia="Meiryo UI" w:hAnsi="Meiryo UI" w:cs="Meiryo UI" w:hint="eastAsia"/>
        </w:rPr>
        <w:t>本申込書はお1人様につき1枚ご使用願います。申込書が不足の場合は、お手数ですがコピーしてご使用ください。</w:t>
      </w:r>
    </w:p>
    <w:sectPr w:rsidR="00DA0F4D" w:rsidRPr="00AD0ADD" w:rsidSect="00E43E21">
      <w:type w:val="continuous"/>
      <w:pgSz w:w="11900" w:h="16840" w:code="9"/>
      <w:pgMar w:top="1134" w:right="851" w:bottom="851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CC" w:rsidRDefault="006728CC">
      <w:r>
        <w:separator/>
      </w:r>
    </w:p>
  </w:endnote>
  <w:endnote w:type="continuationSeparator" w:id="0">
    <w:p w:rsidR="006728CC" w:rsidRDefault="006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CC" w:rsidRDefault="006728CC">
      <w:r>
        <w:separator/>
      </w:r>
    </w:p>
  </w:footnote>
  <w:footnote w:type="continuationSeparator" w:id="0">
    <w:p w:rsidR="006728CC" w:rsidRDefault="0067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6D3A92"/>
    <w:multiLevelType w:val="hybridMultilevel"/>
    <w:tmpl w:val="DFC08772"/>
    <w:lvl w:ilvl="0" w:tplc="CDB2CC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953FC0"/>
    <w:multiLevelType w:val="hybridMultilevel"/>
    <w:tmpl w:val="C68A13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8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21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2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3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4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4DC6670"/>
    <w:multiLevelType w:val="hybridMultilevel"/>
    <w:tmpl w:val="20FA8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9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29"/>
  </w:num>
  <w:num w:numId="8">
    <w:abstractNumId w:val="21"/>
  </w:num>
  <w:num w:numId="9">
    <w:abstractNumId w:val="16"/>
  </w:num>
  <w:num w:numId="10">
    <w:abstractNumId w:val="20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19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8"/>
  </w:num>
  <w:num w:numId="24">
    <w:abstractNumId w:val="23"/>
  </w:num>
  <w:num w:numId="25">
    <w:abstractNumId w:val="28"/>
  </w:num>
  <w:num w:numId="26">
    <w:abstractNumId w:val="15"/>
  </w:num>
  <w:num w:numId="27">
    <w:abstractNumId w:val="9"/>
  </w:num>
  <w:num w:numId="28">
    <w:abstractNumId w:val="2"/>
  </w:num>
  <w:num w:numId="29">
    <w:abstractNumId w:val="26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75088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677C"/>
    <w:rsid w:val="0027064A"/>
    <w:rsid w:val="00274BB2"/>
    <w:rsid w:val="0027780C"/>
    <w:rsid w:val="002807DE"/>
    <w:rsid w:val="002C1F0D"/>
    <w:rsid w:val="002C4DBB"/>
    <w:rsid w:val="002D3B16"/>
    <w:rsid w:val="002D5A01"/>
    <w:rsid w:val="002E0631"/>
    <w:rsid w:val="002E232C"/>
    <w:rsid w:val="002E3F32"/>
    <w:rsid w:val="0030777C"/>
    <w:rsid w:val="00325F60"/>
    <w:rsid w:val="00333143"/>
    <w:rsid w:val="00345DA2"/>
    <w:rsid w:val="00346BB0"/>
    <w:rsid w:val="0034795B"/>
    <w:rsid w:val="00364F09"/>
    <w:rsid w:val="00366AD9"/>
    <w:rsid w:val="003671DE"/>
    <w:rsid w:val="00367ADB"/>
    <w:rsid w:val="00372D47"/>
    <w:rsid w:val="003820F0"/>
    <w:rsid w:val="0038641A"/>
    <w:rsid w:val="003908B7"/>
    <w:rsid w:val="00392C5D"/>
    <w:rsid w:val="003A37FC"/>
    <w:rsid w:val="003C08F4"/>
    <w:rsid w:val="003C22C4"/>
    <w:rsid w:val="003C3611"/>
    <w:rsid w:val="003C443F"/>
    <w:rsid w:val="003D6CEB"/>
    <w:rsid w:val="003F3F5A"/>
    <w:rsid w:val="00411884"/>
    <w:rsid w:val="00415050"/>
    <w:rsid w:val="0042655F"/>
    <w:rsid w:val="004740A2"/>
    <w:rsid w:val="00482C66"/>
    <w:rsid w:val="00492F45"/>
    <w:rsid w:val="004A0C9A"/>
    <w:rsid w:val="004A12B6"/>
    <w:rsid w:val="004A13B2"/>
    <w:rsid w:val="004B5A16"/>
    <w:rsid w:val="004C7FD0"/>
    <w:rsid w:val="004D2662"/>
    <w:rsid w:val="004D533E"/>
    <w:rsid w:val="004F5C22"/>
    <w:rsid w:val="005048AF"/>
    <w:rsid w:val="00505B2D"/>
    <w:rsid w:val="005310F2"/>
    <w:rsid w:val="0053296F"/>
    <w:rsid w:val="005422EA"/>
    <w:rsid w:val="005574D7"/>
    <w:rsid w:val="00570711"/>
    <w:rsid w:val="00592174"/>
    <w:rsid w:val="005922BB"/>
    <w:rsid w:val="005B4BB1"/>
    <w:rsid w:val="005D2909"/>
    <w:rsid w:val="005E4E1C"/>
    <w:rsid w:val="005F6463"/>
    <w:rsid w:val="00601E95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A28A0"/>
    <w:rsid w:val="006B1FB1"/>
    <w:rsid w:val="006B6048"/>
    <w:rsid w:val="006C0563"/>
    <w:rsid w:val="006D3ADB"/>
    <w:rsid w:val="006D427E"/>
    <w:rsid w:val="006E03BB"/>
    <w:rsid w:val="006F09D0"/>
    <w:rsid w:val="006F3D9D"/>
    <w:rsid w:val="00710C36"/>
    <w:rsid w:val="00721989"/>
    <w:rsid w:val="007303FE"/>
    <w:rsid w:val="00731915"/>
    <w:rsid w:val="00733DEA"/>
    <w:rsid w:val="00746587"/>
    <w:rsid w:val="00763F21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7F5242"/>
    <w:rsid w:val="0080333C"/>
    <w:rsid w:val="008224BD"/>
    <w:rsid w:val="0082328D"/>
    <w:rsid w:val="00826424"/>
    <w:rsid w:val="00847C8A"/>
    <w:rsid w:val="00855154"/>
    <w:rsid w:val="008579DA"/>
    <w:rsid w:val="0087308D"/>
    <w:rsid w:val="008852AF"/>
    <w:rsid w:val="00886428"/>
    <w:rsid w:val="0088749D"/>
    <w:rsid w:val="008916B6"/>
    <w:rsid w:val="0089626E"/>
    <w:rsid w:val="008A07B9"/>
    <w:rsid w:val="008A2FEC"/>
    <w:rsid w:val="008A6FE0"/>
    <w:rsid w:val="008C01A4"/>
    <w:rsid w:val="008F212F"/>
    <w:rsid w:val="008F4ACA"/>
    <w:rsid w:val="00902E3C"/>
    <w:rsid w:val="009159F0"/>
    <w:rsid w:val="00922699"/>
    <w:rsid w:val="00922F3D"/>
    <w:rsid w:val="00943B34"/>
    <w:rsid w:val="00971769"/>
    <w:rsid w:val="00972098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D0ADD"/>
    <w:rsid w:val="00AE012C"/>
    <w:rsid w:val="00AE26D0"/>
    <w:rsid w:val="00AE7D9D"/>
    <w:rsid w:val="00B03B2F"/>
    <w:rsid w:val="00B14C21"/>
    <w:rsid w:val="00B16B9B"/>
    <w:rsid w:val="00B238EC"/>
    <w:rsid w:val="00B36CE8"/>
    <w:rsid w:val="00B458C5"/>
    <w:rsid w:val="00B56B29"/>
    <w:rsid w:val="00B80B91"/>
    <w:rsid w:val="00B81904"/>
    <w:rsid w:val="00B87C04"/>
    <w:rsid w:val="00B90A82"/>
    <w:rsid w:val="00B94C7F"/>
    <w:rsid w:val="00B9546A"/>
    <w:rsid w:val="00BA0B2E"/>
    <w:rsid w:val="00BA2EE7"/>
    <w:rsid w:val="00BA6E3F"/>
    <w:rsid w:val="00BC79C5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A05AD"/>
    <w:rsid w:val="00CC52CC"/>
    <w:rsid w:val="00CD7117"/>
    <w:rsid w:val="00CE5E25"/>
    <w:rsid w:val="00D0793E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6C4F"/>
    <w:rsid w:val="00D973CF"/>
    <w:rsid w:val="00DA0F4D"/>
    <w:rsid w:val="00DA308C"/>
    <w:rsid w:val="00DA3AE2"/>
    <w:rsid w:val="00DA79D0"/>
    <w:rsid w:val="00DB4934"/>
    <w:rsid w:val="00DC2B9B"/>
    <w:rsid w:val="00DC5C10"/>
    <w:rsid w:val="00DD3681"/>
    <w:rsid w:val="00DF203B"/>
    <w:rsid w:val="00DF6A3B"/>
    <w:rsid w:val="00E07D98"/>
    <w:rsid w:val="00E11029"/>
    <w:rsid w:val="00E1252D"/>
    <w:rsid w:val="00E159C0"/>
    <w:rsid w:val="00E22206"/>
    <w:rsid w:val="00E22CBB"/>
    <w:rsid w:val="00E43E21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F020FA"/>
    <w:rsid w:val="00F06130"/>
    <w:rsid w:val="00F127AF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321@jei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74CC-5CDC-4BA4-86D1-BF5E81D2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2017-12-26T00:50:00Z</dcterms:created>
  <dcterms:modified xsi:type="dcterms:W3CDTF">2017-12-26T00:50:00Z</dcterms:modified>
</cp:coreProperties>
</file>